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BD" w:rsidRPr="009A78BD" w:rsidRDefault="00D47301" w:rsidP="00D47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78BD">
        <w:rPr>
          <w:rFonts w:ascii="TH SarabunPSK" w:hAnsi="TH SarabunPSK" w:cs="TH SarabunPSK" w:hint="cs"/>
          <w:b/>
          <w:bCs/>
          <w:sz w:val="36"/>
          <w:szCs w:val="36"/>
          <w:cs/>
        </w:rPr>
        <w:t>แบบนิเทศ</w:t>
      </w:r>
      <w:r w:rsidR="001E2572" w:rsidRPr="009A78BD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การเตรียมความพร้อม</w:t>
      </w:r>
    </w:p>
    <w:p w:rsidR="00B05147" w:rsidRPr="009A78BD" w:rsidRDefault="001E2572" w:rsidP="00D47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78BD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การดำเนินการ</w:t>
      </w:r>
      <w:r w:rsidR="009A78BD" w:rsidRPr="009A78B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Pr="009A78BD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ช่วยเหลือนักเรียนที่มีภาวะเสี่ยงต่อความล้มเหลวทางการเรียน</w:t>
      </w:r>
    </w:p>
    <w:p w:rsidR="00684B75" w:rsidRPr="00D47301" w:rsidRDefault="00684B75" w:rsidP="00D47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730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684B75" w:rsidRPr="009A78BD" w:rsidRDefault="00684B75" w:rsidP="0055325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4730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84B75" w:rsidRPr="009A78BD" w:rsidRDefault="00684B75" w:rsidP="00D4730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4730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684B75" w:rsidRPr="00D47301" w:rsidRDefault="00684B75" w:rsidP="00684B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7301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684B75" w:rsidRPr="009A78BD" w:rsidRDefault="00684B75" w:rsidP="001E7377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78BD">
        <w:rPr>
          <w:rFonts w:ascii="TH SarabunPSK" w:hAnsi="TH SarabunPSK" w:cs="TH SarabunPSK" w:hint="cs"/>
          <w:sz w:val="32"/>
          <w:szCs w:val="32"/>
          <w:cs/>
        </w:rPr>
        <w:t>แบบนิเทศ</w:t>
      </w:r>
      <w:r w:rsidR="00170B05" w:rsidRPr="009A78BD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การเตรียมความพร้อมการ</w:t>
      </w:r>
      <w:r w:rsidR="001E2572" w:rsidRPr="009A78B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9A78BD" w:rsidRPr="009A78B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E2572" w:rsidRPr="009A78BD">
        <w:rPr>
          <w:rFonts w:ascii="TH SarabunPSK" w:hAnsi="TH SarabunPSK" w:cs="TH SarabunPSK" w:hint="cs"/>
          <w:sz w:val="32"/>
          <w:szCs w:val="32"/>
          <w:cs/>
        </w:rPr>
        <w:t>ช่วยเหลือนักเรียนที่มีภาวะเสี่ยง</w:t>
      </w:r>
      <w:r w:rsidR="009A78BD" w:rsidRPr="009A78BD">
        <w:rPr>
          <w:rFonts w:ascii="TH SarabunPSK" w:hAnsi="TH SarabunPSK" w:cs="TH SarabunPSK"/>
          <w:sz w:val="32"/>
          <w:szCs w:val="32"/>
          <w:cs/>
        </w:rPr>
        <w:br/>
      </w:r>
      <w:r w:rsidR="001E7377">
        <w:rPr>
          <w:rFonts w:ascii="TH SarabunPSK" w:hAnsi="TH SarabunPSK" w:cs="TH SarabunPSK" w:hint="cs"/>
          <w:sz w:val="32"/>
          <w:szCs w:val="32"/>
          <w:cs/>
        </w:rPr>
        <w:t>ต่อความล้มเหลวทางการเรียนฉบับนี้</w:t>
      </w:r>
      <w:r w:rsidR="00A703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 xml:space="preserve">ใช้สำหรับการนิเทศ </w:t>
      </w:r>
      <w:r w:rsidR="00E25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 xml:space="preserve">กำกับ </w:t>
      </w:r>
      <w:r w:rsidR="00E25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170B05" w:rsidRPr="009A7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572" w:rsidRPr="009A78BD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</w:t>
      </w:r>
      <w:r w:rsidR="00A70330">
        <w:rPr>
          <w:rFonts w:ascii="TH SarabunPSK" w:hAnsi="TH SarabunPSK" w:cs="TH SarabunPSK"/>
          <w:sz w:val="32"/>
          <w:szCs w:val="32"/>
          <w:cs/>
        </w:rPr>
        <w:br/>
      </w:r>
      <w:r w:rsidR="001E2572" w:rsidRPr="009A78BD">
        <w:rPr>
          <w:rFonts w:ascii="TH SarabunPSK" w:hAnsi="TH SarabunPSK" w:cs="TH SarabunPSK" w:hint="cs"/>
          <w:sz w:val="32"/>
          <w:szCs w:val="32"/>
          <w:cs/>
        </w:rPr>
        <w:t>การดำเนินการช่วยเหลือนักเรียนที่มีภาวะ</w:t>
      </w:r>
      <w:r w:rsidR="00A70330">
        <w:rPr>
          <w:rFonts w:ascii="TH SarabunPSK" w:hAnsi="TH SarabunPSK" w:cs="TH SarabunPSK" w:hint="cs"/>
          <w:sz w:val="32"/>
          <w:szCs w:val="32"/>
          <w:cs/>
        </w:rPr>
        <w:t>เสี่ยงต่อความล้มเหลวทางการเรียน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ของโรงเรียน</w:t>
      </w:r>
    </w:p>
    <w:p w:rsidR="00684B75" w:rsidRDefault="00684B75" w:rsidP="001E7377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ผู้นิเทศทำเครื่องหมาย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ลงในช่องการดำเนินการของสถานศึกษา พร้อมบันทึกรายละเอียด</w:t>
      </w:r>
      <w:r w:rsidR="009A78B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  ร่องรอยหลักฐานที่พบ และความคิดเห็น ข้อเสนอแนะของผู้นิเทศ</w:t>
      </w:r>
    </w:p>
    <w:p w:rsidR="00684B75" w:rsidRPr="009A78BD" w:rsidRDefault="00684B75" w:rsidP="001E7377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78BD">
        <w:rPr>
          <w:rFonts w:ascii="TH SarabunPSK" w:hAnsi="TH SarabunPSK" w:cs="TH SarabunPSK" w:hint="cs"/>
          <w:sz w:val="32"/>
          <w:szCs w:val="32"/>
          <w:cs/>
        </w:rPr>
        <w:t xml:space="preserve">การนิเทศ </w:t>
      </w:r>
      <w:r w:rsidR="00FE3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="00FE3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 xml:space="preserve"> ติดตาม</w:t>
      </w:r>
      <w:r w:rsidR="00FE3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572" w:rsidRPr="009A78BD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การเตรียมความพร้อมการดำเนินการช่วยเหลือนักเรียนที่มีภาวะเสี่ยง</w:t>
      </w:r>
      <w:r w:rsidR="009A78BD">
        <w:rPr>
          <w:rFonts w:ascii="TH SarabunPSK" w:hAnsi="TH SarabunPSK" w:cs="TH SarabunPSK"/>
          <w:sz w:val="32"/>
          <w:szCs w:val="32"/>
          <w:cs/>
        </w:rPr>
        <w:br/>
      </w:r>
      <w:r w:rsidR="001E2572" w:rsidRPr="009A78BD">
        <w:rPr>
          <w:rFonts w:ascii="TH SarabunPSK" w:hAnsi="TH SarabunPSK" w:cs="TH SarabunPSK" w:hint="cs"/>
          <w:sz w:val="32"/>
          <w:szCs w:val="32"/>
          <w:cs/>
        </w:rPr>
        <w:t xml:space="preserve">ต่อความล้มเหลวทางการเรียน </w:t>
      </w:r>
      <w:r w:rsidR="00E346A6" w:rsidRPr="009A78B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E25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6A6" w:rsidRPr="009A7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6A6" w:rsidRPr="009A78BD">
        <w:rPr>
          <w:rFonts w:ascii="TH SarabunPSK" w:hAnsi="TH SarabunPSK" w:cs="TH SarabunPSK"/>
          <w:sz w:val="32"/>
          <w:szCs w:val="32"/>
        </w:rPr>
        <w:t>4</w:t>
      </w:r>
      <w:r w:rsidR="00E25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6A6" w:rsidRPr="009A78BD">
        <w:rPr>
          <w:rFonts w:ascii="TH SarabunPSK" w:hAnsi="TH SarabunPSK" w:cs="TH SarabunPSK" w:hint="cs"/>
          <w:sz w:val="32"/>
          <w:szCs w:val="32"/>
          <w:cs/>
        </w:rPr>
        <w:t xml:space="preserve"> ประเด็น </w:t>
      </w:r>
      <w:r w:rsidR="009A7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6A6" w:rsidRPr="009A78BD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E346A6" w:rsidRPr="009A78BD" w:rsidRDefault="00E346A6" w:rsidP="001E7377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A78BD">
        <w:rPr>
          <w:rFonts w:ascii="TH SarabunPSK" w:hAnsi="TH SarabunPSK" w:cs="TH SarabunPSK"/>
          <w:sz w:val="32"/>
          <w:szCs w:val="32"/>
        </w:rPr>
        <w:t xml:space="preserve">3.1 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การชี้แจงทำความเข้าใจกับผู้เกี่ยวข้อง</w:t>
      </w:r>
      <w:bookmarkStart w:id="0" w:name="_GoBack"/>
      <w:bookmarkEnd w:id="0"/>
      <w:proofErr w:type="gramEnd"/>
    </w:p>
    <w:p w:rsidR="00E346A6" w:rsidRPr="009A78BD" w:rsidRDefault="00E346A6" w:rsidP="001E7377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A78BD">
        <w:rPr>
          <w:rFonts w:ascii="TH SarabunPSK" w:hAnsi="TH SarabunPSK" w:cs="TH SarabunPSK"/>
          <w:sz w:val="32"/>
          <w:szCs w:val="32"/>
        </w:rPr>
        <w:t xml:space="preserve">3.2  </w:t>
      </w:r>
      <w:r w:rsidR="001E7377">
        <w:rPr>
          <w:rFonts w:ascii="TH SarabunPSK" w:hAnsi="TH SarabunPSK" w:cs="TH SarabunPSK" w:hint="cs"/>
          <w:sz w:val="32"/>
          <w:szCs w:val="32"/>
          <w:cs/>
        </w:rPr>
        <w:t>การรวบรวมข้อมูล</w:t>
      </w:r>
      <w:r w:rsidR="0022581D" w:rsidRPr="009A78BD">
        <w:rPr>
          <w:rFonts w:ascii="TH SarabunPSK" w:hAnsi="TH SarabunPSK" w:cs="TH SarabunPSK" w:hint="cs"/>
          <w:sz w:val="32"/>
          <w:szCs w:val="32"/>
          <w:cs/>
        </w:rPr>
        <w:t>สารสนเทศเพื่อใช้ในการดำเนินการ</w:t>
      </w:r>
      <w:proofErr w:type="gramEnd"/>
    </w:p>
    <w:p w:rsidR="0022581D" w:rsidRPr="009A78BD" w:rsidRDefault="0022581D" w:rsidP="001E7377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A78BD">
        <w:rPr>
          <w:rFonts w:ascii="TH SarabunPSK" w:hAnsi="TH SarabunPSK" w:cs="TH SarabunPSK"/>
          <w:sz w:val="32"/>
          <w:szCs w:val="32"/>
        </w:rPr>
        <w:t xml:space="preserve">3.3 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การจัดแผนงาน</w:t>
      </w:r>
      <w:proofErr w:type="gramEnd"/>
      <w:r w:rsidRPr="009A78BD">
        <w:rPr>
          <w:rFonts w:ascii="TH SarabunPSK" w:hAnsi="TH SarabunPSK" w:cs="TH SarabunPSK" w:hint="cs"/>
          <w:sz w:val="32"/>
          <w:szCs w:val="32"/>
          <w:cs/>
        </w:rPr>
        <w:t>/โครงการ/กิจกรรม/คู่มือในการดำเนินการ</w:t>
      </w:r>
    </w:p>
    <w:p w:rsidR="0022581D" w:rsidRPr="009A78BD" w:rsidRDefault="0022581D" w:rsidP="001E7377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9A78BD">
        <w:rPr>
          <w:rFonts w:ascii="TH SarabunPSK" w:hAnsi="TH SarabunPSK" w:cs="TH SarabunPSK"/>
          <w:sz w:val="32"/>
          <w:szCs w:val="32"/>
        </w:rPr>
        <w:t xml:space="preserve">3.4  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proofErr w:type="gramEnd"/>
      <w:r w:rsidRPr="009A7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377">
        <w:rPr>
          <w:rFonts w:ascii="TH SarabunPSK" w:hAnsi="TH SarabunPSK" w:cs="TH SarabunPSK" w:hint="cs"/>
          <w:sz w:val="32"/>
          <w:szCs w:val="32"/>
          <w:cs/>
        </w:rPr>
        <w:t xml:space="preserve"> สนับสนุน</w:t>
      </w:r>
      <w:r w:rsidRPr="009A78BD">
        <w:rPr>
          <w:rFonts w:ascii="TH SarabunPSK" w:hAnsi="TH SarabunPSK" w:cs="TH SarabunPSK" w:hint="cs"/>
          <w:sz w:val="32"/>
          <w:szCs w:val="32"/>
          <w:cs/>
        </w:rPr>
        <w:t>ในการดำเนินการของสถานศึกษา</w:t>
      </w:r>
    </w:p>
    <w:p w:rsidR="00E346A6" w:rsidRPr="00556128" w:rsidRDefault="0022581D" w:rsidP="0055325C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6128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บันทึกผลการนิเทศ</w:t>
      </w:r>
    </w:p>
    <w:p w:rsidR="00556128" w:rsidRPr="00556128" w:rsidRDefault="00556128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56128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การชี้แจงทำความเข้าใจกับผู้เกี่ยวข้อง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4"/>
        <w:gridCol w:w="5122"/>
      </w:tblGrid>
      <w:tr w:rsidR="00556128" w:rsidTr="00556128">
        <w:tc>
          <w:tcPr>
            <w:tcW w:w="4116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การดำเนินการของสถานศึกษา</w:t>
            </w:r>
          </w:p>
        </w:tc>
        <w:tc>
          <w:tcPr>
            <w:tcW w:w="5126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รายละเอียดการดำเนินการ</w:t>
            </w:r>
          </w:p>
        </w:tc>
      </w:tr>
      <w:tr w:rsidR="00556128" w:rsidTr="00556128">
        <w:tc>
          <w:tcPr>
            <w:tcW w:w="4116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26" w:type="dxa"/>
          </w:tcPr>
          <w:p w:rsidR="00556128" w:rsidRDefault="009A78BD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556128" w:rsidRDefault="009A78BD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556128" w:rsidRDefault="009A78BD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556128" w:rsidRDefault="009A78BD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556128" w:rsidRDefault="009A78BD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556128" w:rsidRDefault="009A78BD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556128" w:rsidRDefault="009A78BD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56128" w:rsidTr="00556128">
        <w:tc>
          <w:tcPr>
            <w:tcW w:w="4116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ร่องรอยหลักฐานการดำเนินการ</w:t>
            </w:r>
          </w:p>
        </w:tc>
        <w:tc>
          <w:tcPr>
            <w:tcW w:w="5126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ข้อเสนอแนะ ของผู้นิเทศ</w:t>
            </w:r>
          </w:p>
        </w:tc>
      </w:tr>
      <w:tr w:rsidR="00556128" w:rsidTr="00556128">
        <w:tc>
          <w:tcPr>
            <w:tcW w:w="4116" w:type="dxa"/>
          </w:tcPr>
          <w:p w:rsidR="00556128" w:rsidRDefault="009A78BD" w:rsidP="00556128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spacing w:before="240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556128" w:rsidRDefault="009A78BD" w:rsidP="00556128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556128" w:rsidRDefault="009A78BD" w:rsidP="00556128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556128" w:rsidRDefault="009A78BD" w:rsidP="00556128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556128" w:rsidRDefault="009A78BD" w:rsidP="00556128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556128" w:rsidRDefault="009A78BD" w:rsidP="00556128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556128" w:rsidRPr="00556128" w:rsidRDefault="00556128" w:rsidP="00556128">
            <w:pPr>
              <w:pStyle w:val="a3"/>
              <w:tabs>
                <w:tab w:val="left" w:pos="990"/>
              </w:tabs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9A78BD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1E7377" w:rsidRDefault="001E7377" w:rsidP="001E7377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- 2 –</w:t>
      </w:r>
    </w:p>
    <w:p w:rsidR="00556128" w:rsidRPr="00556128" w:rsidRDefault="00556128" w:rsidP="00556128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5612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การรวบรวมข้อมูล สารสนเทศ</w:t>
      </w:r>
      <w:r w:rsidR="009A78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612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เพื่อใช้ในการดำเนินการ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5174"/>
      </w:tblGrid>
      <w:tr w:rsidR="00556128" w:rsidTr="00556128">
        <w:tc>
          <w:tcPr>
            <w:tcW w:w="4068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การดำเนินการของสถานศึกษา</w:t>
            </w:r>
          </w:p>
        </w:tc>
        <w:tc>
          <w:tcPr>
            <w:tcW w:w="5174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รายละเอียดการดำเนินการ</w:t>
            </w:r>
          </w:p>
        </w:tc>
      </w:tr>
      <w:tr w:rsidR="00556128" w:rsidTr="00556128">
        <w:tc>
          <w:tcPr>
            <w:tcW w:w="4068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74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9A78BD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56128" w:rsidTr="00556128">
        <w:tc>
          <w:tcPr>
            <w:tcW w:w="4068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ร่องรอยหลักฐานการดำเนินการ</w:t>
            </w:r>
          </w:p>
        </w:tc>
        <w:tc>
          <w:tcPr>
            <w:tcW w:w="5174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ข้อเสนอแนะ ของผู้นิเทศ</w:t>
            </w:r>
          </w:p>
        </w:tc>
      </w:tr>
      <w:tr w:rsidR="00556128" w:rsidTr="00556128">
        <w:tc>
          <w:tcPr>
            <w:tcW w:w="4068" w:type="dxa"/>
          </w:tcPr>
          <w:p w:rsidR="00556128" w:rsidRDefault="00556128" w:rsidP="00556128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spacing w:before="240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Pr="00556128" w:rsidRDefault="00556128" w:rsidP="00556128">
            <w:pPr>
              <w:pStyle w:val="a3"/>
              <w:tabs>
                <w:tab w:val="left" w:pos="990"/>
              </w:tabs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4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9A78BD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556128" w:rsidRPr="00556128" w:rsidRDefault="00556128" w:rsidP="00556128">
      <w:pPr>
        <w:tabs>
          <w:tab w:val="left" w:pos="99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5612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การจัดแผนงาน/โครงการ/กิจกรรม/คู่มือ ในการดำเนินการ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5174"/>
      </w:tblGrid>
      <w:tr w:rsidR="00556128" w:rsidTr="00556128">
        <w:tc>
          <w:tcPr>
            <w:tcW w:w="4068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การดำเนินการของสถานศึกษา</w:t>
            </w:r>
          </w:p>
        </w:tc>
        <w:tc>
          <w:tcPr>
            <w:tcW w:w="5174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รายละเอียดการดำเนินการ</w:t>
            </w:r>
          </w:p>
        </w:tc>
      </w:tr>
      <w:tr w:rsidR="00556128" w:rsidTr="00556128">
        <w:tc>
          <w:tcPr>
            <w:tcW w:w="4068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74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9A78BD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56128" w:rsidTr="00556128">
        <w:tc>
          <w:tcPr>
            <w:tcW w:w="4068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ร่องรอยหลักฐานการดำเนินการ</w:t>
            </w:r>
          </w:p>
        </w:tc>
        <w:tc>
          <w:tcPr>
            <w:tcW w:w="5174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ข้อเสนอแนะ ของผู้นิเทศ</w:t>
            </w:r>
          </w:p>
        </w:tc>
      </w:tr>
      <w:tr w:rsidR="00556128" w:rsidTr="00556128">
        <w:tc>
          <w:tcPr>
            <w:tcW w:w="4068" w:type="dxa"/>
          </w:tcPr>
          <w:p w:rsidR="00556128" w:rsidRDefault="00556128" w:rsidP="00556128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spacing w:before="240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Pr="00556128" w:rsidRDefault="00556128" w:rsidP="00556128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</w:tc>
        <w:tc>
          <w:tcPr>
            <w:tcW w:w="5174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9A78BD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556128" w:rsidRDefault="001E7377" w:rsidP="001E7377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- 3 -</w:t>
      </w:r>
    </w:p>
    <w:p w:rsidR="00556128" w:rsidRPr="00556128" w:rsidRDefault="00556128" w:rsidP="00556128">
      <w:pPr>
        <w:tabs>
          <w:tab w:val="left" w:pos="99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56128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 สนับสนุน ในการดำเนินการของสถานศึกษา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5174"/>
      </w:tblGrid>
      <w:tr w:rsidR="00556128" w:rsidTr="00556128">
        <w:tc>
          <w:tcPr>
            <w:tcW w:w="4068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การดำเนินการของสถานศึกษา</w:t>
            </w:r>
          </w:p>
        </w:tc>
        <w:tc>
          <w:tcPr>
            <w:tcW w:w="5174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รายละเอียดการดำเนินการ</w:t>
            </w:r>
          </w:p>
        </w:tc>
      </w:tr>
      <w:tr w:rsidR="00556128" w:rsidTr="00556128">
        <w:tc>
          <w:tcPr>
            <w:tcW w:w="4068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กำลังดำเนินการ</w:t>
            </w:r>
          </w:p>
          <w:p w:rsidR="00556128" w:rsidRDefault="00556128" w:rsidP="00556128">
            <w:pPr>
              <w:tabs>
                <w:tab w:val="left" w:pos="990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74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9A78BD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56128" w:rsidTr="00556128">
        <w:tc>
          <w:tcPr>
            <w:tcW w:w="4068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ร่องรอยหลักฐานการดำเนินการ</w:t>
            </w:r>
          </w:p>
        </w:tc>
        <w:tc>
          <w:tcPr>
            <w:tcW w:w="5174" w:type="dxa"/>
          </w:tcPr>
          <w:p w:rsidR="00556128" w:rsidRPr="009A78BD" w:rsidRDefault="00556128" w:rsidP="00556128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8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ข้อเสนอแนะ ของผู้นิเทศ</w:t>
            </w:r>
          </w:p>
        </w:tc>
      </w:tr>
      <w:tr w:rsidR="00556128" w:rsidTr="00556128">
        <w:tc>
          <w:tcPr>
            <w:tcW w:w="4068" w:type="dxa"/>
          </w:tcPr>
          <w:p w:rsidR="00556128" w:rsidRDefault="00556128" w:rsidP="00DF6BD8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spacing w:before="240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Default="00556128" w:rsidP="00556128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:rsidR="00556128" w:rsidRPr="00556128" w:rsidRDefault="00556128" w:rsidP="00556128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</w:tc>
        <w:tc>
          <w:tcPr>
            <w:tcW w:w="5174" w:type="dxa"/>
          </w:tcPr>
          <w:p w:rsidR="00556128" w:rsidRDefault="00556128" w:rsidP="00556128">
            <w:pPr>
              <w:tabs>
                <w:tab w:val="left" w:pos="99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556128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556128" w:rsidRDefault="009A78BD" w:rsidP="00556128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556128" w:rsidRDefault="00556128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8BD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ลงชื่อ.................................................................ผู้นิเทศ</w:t>
      </w: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(..................................................................)</w:t>
      </w:r>
    </w:p>
    <w:p w:rsidR="00D47301" w:rsidRPr="0022581D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วันที่......................................................................</w:t>
      </w:r>
    </w:p>
    <w:sectPr w:rsidR="00D47301" w:rsidRPr="002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BD5"/>
    <w:multiLevelType w:val="hybridMultilevel"/>
    <w:tmpl w:val="6B1682C0"/>
    <w:lvl w:ilvl="0" w:tplc="773CA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3C4F"/>
    <w:multiLevelType w:val="hybridMultilevel"/>
    <w:tmpl w:val="E3607E58"/>
    <w:lvl w:ilvl="0" w:tplc="05C24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90B6F"/>
    <w:multiLevelType w:val="hybridMultilevel"/>
    <w:tmpl w:val="B06A7F7E"/>
    <w:lvl w:ilvl="0" w:tplc="610ED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9EF"/>
    <w:multiLevelType w:val="hybridMultilevel"/>
    <w:tmpl w:val="1A64C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F6F65"/>
    <w:multiLevelType w:val="hybridMultilevel"/>
    <w:tmpl w:val="78303346"/>
    <w:lvl w:ilvl="0" w:tplc="6A328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5"/>
    <w:rsid w:val="00170B05"/>
    <w:rsid w:val="001E2572"/>
    <w:rsid w:val="001E7377"/>
    <w:rsid w:val="0022581D"/>
    <w:rsid w:val="0055325C"/>
    <w:rsid w:val="00556128"/>
    <w:rsid w:val="00607023"/>
    <w:rsid w:val="00684B75"/>
    <w:rsid w:val="007077B8"/>
    <w:rsid w:val="009A78BD"/>
    <w:rsid w:val="00A70330"/>
    <w:rsid w:val="00B05147"/>
    <w:rsid w:val="00D47301"/>
    <w:rsid w:val="00DF6BD8"/>
    <w:rsid w:val="00E256D2"/>
    <w:rsid w:val="00E346A6"/>
    <w:rsid w:val="00ED1A76"/>
    <w:rsid w:val="00FC1D62"/>
    <w:rsid w:val="00F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87F0E-6F23-4CCB-9F63-F5EF518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75"/>
    <w:pPr>
      <w:ind w:left="720"/>
      <w:contextualSpacing/>
    </w:pPr>
  </w:style>
  <w:style w:type="table" w:styleId="a4">
    <w:name w:val="Table Grid"/>
    <w:basedOn w:val="a1"/>
    <w:uiPriority w:val="59"/>
    <w:rsid w:val="0055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SESA6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Srilamai</dc:creator>
  <cp:lastModifiedBy>อนงค์ ผดุงชีวิต</cp:lastModifiedBy>
  <cp:revision>9</cp:revision>
  <dcterms:created xsi:type="dcterms:W3CDTF">2016-11-24T08:49:00Z</dcterms:created>
  <dcterms:modified xsi:type="dcterms:W3CDTF">2017-09-15T00:40:00Z</dcterms:modified>
</cp:coreProperties>
</file>